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rPr>
          <w:rFonts w:ascii="仿宋_GB2312" w:eastAsia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shd w:val="clear" w:color="auto" w:fill="FFFFFF"/>
        </w:rPr>
        <w:t>附件</w:t>
      </w:r>
    </w:p>
    <w:p>
      <w:pPr>
        <w:widowControl/>
        <w:shd w:val="clear" w:color="auto" w:fill="FFFFFF"/>
        <w:tabs>
          <w:tab w:val="left" w:pos="360"/>
        </w:tabs>
        <w:spacing w:line="560" w:lineRule="exact"/>
        <w:jc w:val="center"/>
        <w:textAlignment w:val="baseline"/>
        <w:rPr>
          <w:rFonts w:ascii="方正小标宋简体" w:hAnsi="宋体" w:eastAsia="方正小标宋简体" w:cs="Tahoma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28"/>
          <w:szCs w:val="28"/>
        </w:rPr>
        <w:t>织金县通安运输有限公司2020年公开招聘工作人员报名表</w:t>
      </w:r>
    </w:p>
    <w:p>
      <w:pPr>
        <w:widowControl/>
        <w:shd w:val="clear" w:color="auto" w:fill="FFFFFF"/>
        <w:tabs>
          <w:tab w:val="left" w:pos="360"/>
        </w:tabs>
        <w:spacing w:line="560" w:lineRule="exact"/>
        <w:textAlignment w:val="baseline"/>
        <w:rPr>
          <w:rFonts w:ascii="方正小标宋简体" w:hAnsi="宋体" w:eastAsia="方正小标宋简体" w:cs="Tahom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2"/>
        </w:rPr>
        <w:t>报名序号（招聘单位填写）：</w:t>
      </w:r>
    </w:p>
    <w:tbl>
      <w:tblPr>
        <w:tblStyle w:val="3"/>
        <w:tblW w:w="97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567"/>
        <w:gridCol w:w="629"/>
        <w:gridCol w:w="850"/>
        <w:gridCol w:w="142"/>
        <w:gridCol w:w="80"/>
        <w:gridCol w:w="142"/>
        <w:gridCol w:w="338"/>
        <w:gridCol w:w="310"/>
        <w:gridCol w:w="967"/>
        <w:gridCol w:w="228"/>
        <w:gridCol w:w="225"/>
        <w:gridCol w:w="1050"/>
        <w:gridCol w:w="698"/>
        <w:gridCol w:w="15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6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6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1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是否满足该岗位要求的其它报考条件</w:t>
            </w:r>
          </w:p>
        </w:tc>
        <w:tc>
          <w:tcPr>
            <w:tcW w:w="55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780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主要简历</w:t>
            </w:r>
          </w:p>
        </w:tc>
        <w:tc>
          <w:tcPr>
            <w:tcW w:w="780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780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Calibri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widowControl/>
              <w:spacing w:line="560" w:lineRule="exact"/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widowControl/>
              <w:spacing w:line="560" w:lineRule="exact"/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日    期：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报名时提交报名表原件；并提交身份证、学历证及相应岗位要求的专业技术证书复印件，原件备查。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BE"/>
    <w:rsid w:val="00164E2F"/>
    <w:rsid w:val="001C7CC3"/>
    <w:rsid w:val="001E42D4"/>
    <w:rsid w:val="00246244"/>
    <w:rsid w:val="002729B2"/>
    <w:rsid w:val="002B26EB"/>
    <w:rsid w:val="004942BE"/>
    <w:rsid w:val="004D0982"/>
    <w:rsid w:val="004D5CA7"/>
    <w:rsid w:val="005056E5"/>
    <w:rsid w:val="00554CDF"/>
    <w:rsid w:val="005E6881"/>
    <w:rsid w:val="00675354"/>
    <w:rsid w:val="007D6D40"/>
    <w:rsid w:val="008A0B83"/>
    <w:rsid w:val="008B00D9"/>
    <w:rsid w:val="008B0915"/>
    <w:rsid w:val="009A1770"/>
    <w:rsid w:val="009C49F5"/>
    <w:rsid w:val="00A36A0D"/>
    <w:rsid w:val="00A53E49"/>
    <w:rsid w:val="00A80E96"/>
    <w:rsid w:val="00A97A90"/>
    <w:rsid w:val="00AB38D4"/>
    <w:rsid w:val="00B25CFC"/>
    <w:rsid w:val="00B631DA"/>
    <w:rsid w:val="00B67EA9"/>
    <w:rsid w:val="00CE6E77"/>
    <w:rsid w:val="00D2524D"/>
    <w:rsid w:val="00D710B2"/>
    <w:rsid w:val="00D9250B"/>
    <w:rsid w:val="00DA3A7A"/>
    <w:rsid w:val="00E61462"/>
    <w:rsid w:val="03DC7F98"/>
    <w:rsid w:val="0FAE1B6A"/>
    <w:rsid w:val="156C0246"/>
    <w:rsid w:val="1C80482F"/>
    <w:rsid w:val="24694A02"/>
    <w:rsid w:val="25432453"/>
    <w:rsid w:val="295E1068"/>
    <w:rsid w:val="2AFB5B0A"/>
    <w:rsid w:val="2FD34AEE"/>
    <w:rsid w:val="32EB6F3F"/>
    <w:rsid w:val="3DE47561"/>
    <w:rsid w:val="415D103D"/>
    <w:rsid w:val="45A65972"/>
    <w:rsid w:val="46CD05A4"/>
    <w:rsid w:val="486968B6"/>
    <w:rsid w:val="57F508B6"/>
    <w:rsid w:val="58857F40"/>
    <w:rsid w:val="5B914855"/>
    <w:rsid w:val="640E651B"/>
    <w:rsid w:val="6C3C0BE7"/>
    <w:rsid w:val="6EAB0A25"/>
    <w:rsid w:val="7B392AFF"/>
    <w:rsid w:val="7CDF264C"/>
    <w:rsid w:val="7D8A3890"/>
    <w:rsid w:val="7E3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500</Words>
  <Characters>2852</Characters>
  <Lines>23</Lines>
  <Paragraphs>6</Paragraphs>
  <TotalTime>19</TotalTime>
  <ScaleCrop>false</ScaleCrop>
  <LinksUpToDate>false</LinksUpToDate>
  <CharactersWithSpaces>3346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2020-08-30T03:53:00Z</dcterms:created>
  <dc:creator>xbany</dc:creator>
  <cp:lastModifiedBy>刘亚军</cp:lastModifiedBy>
  <cp:lastPrinted>2020-08-31T02:16:00Z</cp:lastPrinted>
  <dcterms:modified xsi:type="dcterms:W3CDTF">2020-08-31T07:36:05Z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